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A1054A" w:rsidRP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  <w:r w:rsidRPr="00193B3B">
        <w:rPr>
          <w:rFonts w:ascii="Times New Roman" w:hAnsi="Times New Roman" w:cs="Times New Roman"/>
          <w:sz w:val="144"/>
          <w:szCs w:val="144"/>
        </w:rPr>
        <w:t>ПЛАН</w:t>
      </w:r>
    </w:p>
    <w:p w:rsidR="00193B3B" w:rsidRPr="00193B3B" w:rsidRDefault="001C4E66" w:rsidP="00670F74">
      <w:pPr>
        <w:ind w:left="-567" w:right="-284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Работы ТОС «</w:t>
      </w:r>
      <w:r w:rsidR="00670F74">
        <w:rPr>
          <w:rFonts w:ascii="Times New Roman" w:hAnsi="Times New Roman" w:cs="Times New Roman"/>
          <w:sz w:val="144"/>
          <w:szCs w:val="144"/>
        </w:rPr>
        <w:t>Возрождение</w:t>
      </w:r>
      <w:r w:rsidR="00193B3B" w:rsidRPr="00193B3B">
        <w:rPr>
          <w:rFonts w:ascii="Times New Roman" w:hAnsi="Times New Roman" w:cs="Times New Roman"/>
          <w:sz w:val="144"/>
          <w:szCs w:val="144"/>
        </w:rPr>
        <w:t>»</w:t>
      </w:r>
    </w:p>
    <w:p w:rsidR="00193B3B" w:rsidRDefault="00670F74" w:rsidP="00193B3B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на 2019</w:t>
      </w:r>
      <w:r w:rsidR="00193B3B" w:rsidRPr="00193B3B">
        <w:rPr>
          <w:rFonts w:ascii="Times New Roman" w:hAnsi="Times New Roman" w:cs="Times New Roman"/>
          <w:sz w:val="144"/>
          <w:szCs w:val="144"/>
        </w:rPr>
        <w:t xml:space="preserve"> год</w:t>
      </w:r>
    </w:p>
    <w:p w:rsid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193B3B" w:rsidRDefault="00193B3B" w:rsidP="00193B3B">
      <w:pPr>
        <w:jc w:val="center"/>
        <w:rPr>
          <w:rFonts w:ascii="Times New Roman" w:hAnsi="Times New Roman" w:cs="Times New Roman"/>
          <w:sz w:val="144"/>
          <w:szCs w:val="144"/>
        </w:rPr>
      </w:pP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193B3B" w:rsidTr="00D817BE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п\</w:t>
            </w:r>
            <w:proofErr w:type="gramStart"/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(дата проведения)</w:t>
            </w:r>
          </w:p>
        </w:tc>
        <w:tc>
          <w:tcPr>
            <w:tcW w:w="1915" w:type="dxa"/>
          </w:tcPr>
          <w:p w:rsidR="00193B3B" w:rsidRPr="00193B3B" w:rsidRDefault="00193B3B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B3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817BE" w:rsidTr="00CB525C">
        <w:trPr>
          <w:trHeight w:val="734"/>
        </w:trPr>
        <w:tc>
          <w:tcPr>
            <w:tcW w:w="959" w:type="dxa"/>
          </w:tcPr>
          <w:p w:rsidR="00D817BE" w:rsidRPr="00EB4594" w:rsidRDefault="00D817BE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17BE" w:rsidRPr="00EB4594" w:rsidRDefault="00E551B5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собраний (сходов)</w:t>
            </w:r>
          </w:p>
          <w:p w:rsidR="00E551B5" w:rsidRPr="00EB4594" w:rsidRDefault="00E551B5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7BE" w:rsidTr="00D817BE">
        <w:trPr>
          <w:trHeight w:val="437"/>
        </w:trPr>
        <w:tc>
          <w:tcPr>
            <w:tcW w:w="959" w:type="dxa"/>
          </w:tcPr>
          <w:p w:rsidR="00D817BE" w:rsidRDefault="00E551B5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817BE" w:rsidRDefault="00E551B5" w:rsidP="00E55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собрания граждан по информированию жителей о деятельности ТОС в </w:t>
            </w:r>
            <w:r w:rsidR="00670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по принятию участия в субботниках</w:t>
            </w:r>
          </w:p>
        </w:tc>
        <w:tc>
          <w:tcPr>
            <w:tcW w:w="1914" w:type="dxa"/>
          </w:tcPr>
          <w:p w:rsidR="00D817BE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D817BE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670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5" w:type="dxa"/>
          </w:tcPr>
          <w:p w:rsidR="00D817BE" w:rsidRDefault="00D817BE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193B3B" w:rsidRDefault="00CB525C" w:rsidP="00670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собрания граждан «О мерах по выявлению</w:t>
            </w:r>
            <w:r w:rsidR="00670F74">
              <w:rPr>
                <w:rFonts w:ascii="Times New Roman" w:hAnsi="Times New Roman" w:cs="Times New Roman"/>
                <w:sz w:val="24"/>
                <w:szCs w:val="24"/>
              </w:rPr>
              <w:t xml:space="preserve"> и уничтожению дикорастущих </w:t>
            </w:r>
            <w:proofErr w:type="spellStart"/>
            <w:r w:rsidR="00670F74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растений»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670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собрания граждан по противопожарной безопасности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летний период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июнь </w:t>
            </w:r>
            <w:r w:rsidR="00670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5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граждан по утверждению отчета о деятельности ТОС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193B3B" w:rsidRDefault="00CB525C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670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5C" w:rsidTr="000F15BB">
        <w:tc>
          <w:tcPr>
            <w:tcW w:w="959" w:type="dxa"/>
          </w:tcPr>
          <w:p w:rsidR="00CB525C" w:rsidRPr="00EB4594" w:rsidRDefault="00CB525C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612" w:type="dxa"/>
            <w:gridSpan w:val="4"/>
          </w:tcPr>
          <w:p w:rsidR="00CB525C" w:rsidRPr="00EB4594" w:rsidRDefault="00CB525C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Поддержание правопорядка, взаимодействие с правоохранительными органами</w:t>
            </w: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EB4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6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жителей ТОС с участковым уполномоченным   полиции </w:t>
            </w:r>
          </w:p>
        </w:tc>
        <w:tc>
          <w:tcPr>
            <w:tcW w:w="1914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B3B" w:rsidTr="00193B3B">
        <w:tc>
          <w:tcPr>
            <w:tcW w:w="95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69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рейдов совместно с КДН, административной комис</w:t>
            </w:r>
            <w:r w:rsidR="002E2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ией</w:t>
            </w:r>
          </w:p>
        </w:tc>
        <w:tc>
          <w:tcPr>
            <w:tcW w:w="1914" w:type="dxa"/>
          </w:tcPr>
          <w:p w:rsidR="00193B3B" w:rsidRDefault="00EB459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администрация</w:t>
            </w:r>
          </w:p>
        </w:tc>
        <w:tc>
          <w:tcPr>
            <w:tcW w:w="1914" w:type="dxa"/>
          </w:tcPr>
          <w:p w:rsidR="00193B3B" w:rsidRPr="00EB4594" w:rsidRDefault="00EB4594" w:rsidP="00EB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15" w:type="dxa"/>
          </w:tcPr>
          <w:p w:rsidR="00193B3B" w:rsidRDefault="00193B3B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94" w:rsidTr="00DE32C1">
        <w:tc>
          <w:tcPr>
            <w:tcW w:w="959" w:type="dxa"/>
          </w:tcPr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9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– массовая работа, организация досуга</w:t>
            </w:r>
          </w:p>
          <w:p w:rsidR="00EB4594" w:rsidRPr="00EB4594" w:rsidRDefault="00EB459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69" w:type="dxa"/>
          </w:tcPr>
          <w:p w:rsidR="00670F74" w:rsidRDefault="00670F74" w:rsidP="0038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праздничной программе  к празднику «День России»</w:t>
            </w:r>
          </w:p>
        </w:tc>
        <w:tc>
          <w:tcPr>
            <w:tcW w:w="1914" w:type="dxa"/>
          </w:tcPr>
          <w:p w:rsidR="00670F74" w:rsidRDefault="00670F74" w:rsidP="0038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670F74" w:rsidRDefault="00670F74" w:rsidP="0038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69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 посвященных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пожилых </w:t>
            </w:r>
          </w:p>
        </w:tc>
        <w:tc>
          <w:tcPr>
            <w:tcW w:w="1914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ТОС, ДК</w:t>
            </w:r>
          </w:p>
        </w:tc>
        <w:tc>
          <w:tcPr>
            <w:tcW w:w="1914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69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 посвященных Дню Матери</w:t>
            </w:r>
          </w:p>
        </w:tc>
        <w:tc>
          <w:tcPr>
            <w:tcW w:w="1914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69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Новогодних мероприятий</w:t>
            </w:r>
          </w:p>
        </w:tc>
        <w:tc>
          <w:tcPr>
            <w:tcW w:w="1914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ТОС, ДК</w:t>
            </w:r>
          </w:p>
        </w:tc>
        <w:tc>
          <w:tcPr>
            <w:tcW w:w="1914" w:type="dxa"/>
          </w:tcPr>
          <w:p w:rsidR="00670F74" w:rsidRDefault="00670F74" w:rsidP="001E0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017FBC">
        <w:tc>
          <w:tcPr>
            <w:tcW w:w="959" w:type="dxa"/>
          </w:tcPr>
          <w:p w:rsidR="00670F74" w:rsidRPr="00C4712B" w:rsidRDefault="00670F7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2" w:type="dxa"/>
            <w:gridSpan w:val="4"/>
          </w:tcPr>
          <w:p w:rsidR="00670F74" w:rsidRPr="00C4712B" w:rsidRDefault="00670F7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и озеленению территории ТОС</w:t>
            </w:r>
          </w:p>
          <w:p w:rsidR="00670F74" w:rsidRPr="00C4712B" w:rsidRDefault="00670F7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0F74" w:rsidRPr="00C4712B" w:rsidRDefault="00670F74" w:rsidP="0019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6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субботников на территории ТОС</w:t>
            </w:r>
          </w:p>
        </w:tc>
        <w:tc>
          <w:tcPr>
            <w:tcW w:w="1914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6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жителями  ТОС экологических субботников (береговая зона, кладбище)</w:t>
            </w:r>
          </w:p>
        </w:tc>
        <w:tc>
          <w:tcPr>
            <w:tcW w:w="1914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октябрь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69" w:type="dxa"/>
          </w:tcPr>
          <w:p w:rsidR="00670F74" w:rsidRDefault="00670F74" w:rsidP="00BE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 благоустройства детской площадки</w:t>
            </w:r>
          </w:p>
        </w:tc>
        <w:tc>
          <w:tcPr>
            <w:tcW w:w="1914" w:type="dxa"/>
          </w:tcPr>
          <w:p w:rsidR="00670F74" w:rsidRDefault="00670F74" w:rsidP="00BE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670F74" w:rsidRDefault="00670F74" w:rsidP="00BE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69" w:type="dxa"/>
          </w:tcPr>
          <w:p w:rsidR="00670F74" w:rsidRDefault="00670F74" w:rsidP="00BE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села (посадка молодых деревьев, кустарников, цветов)</w:t>
            </w:r>
          </w:p>
        </w:tc>
        <w:tc>
          <w:tcPr>
            <w:tcW w:w="1914" w:type="dxa"/>
          </w:tcPr>
          <w:p w:rsidR="00670F74" w:rsidRDefault="00670F74" w:rsidP="00BE1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670F74" w:rsidRDefault="00670F74" w:rsidP="00BE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69" w:type="dxa"/>
          </w:tcPr>
          <w:p w:rsidR="00670F74" w:rsidRDefault="00670F74" w:rsidP="0037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«Конопля» (выявление очагов произрастания дикорастущей конопли и ее уничтожение)</w:t>
            </w:r>
          </w:p>
        </w:tc>
        <w:tc>
          <w:tcPr>
            <w:tcW w:w="1914" w:type="dxa"/>
          </w:tcPr>
          <w:p w:rsidR="00670F74" w:rsidRDefault="00670F74" w:rsidP="0037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670F74" w:rsidRDefault="00670F74" w:rsidP="00377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Июль, август, сентябрь 2019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F74" w:rsidTr="00193B3B">
        <w:tc>
          <w:tcPr>
            <w:tcW w:w="959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869" w:type="dxa"/>
          </w:tcPr>
          <w:p w:rsidR="00670F74" w:rsidRDefault="00670F74" w:rsidP="0056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летний период по пожарной безопасности, по бродячему скоту, по беспривязным собакам</w:t>
            </w:r>
          </w:p>
        </w:tc>
        <w:tc>
          <w:tcPr>
            <w:tcW w:w="1914" w:type="dxa"/>
          </w:tcPr>
          <w:p w:rsidR="00670F74" w:rsidRDefault="00670F74" w:rsidP="0056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914" w:type="dxa"/>
          </w:tcPr>
          <w:p w:rsidR="00670F74" w:rsidRDefault="00670F74" w:rsidP="0056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915" w:type="dxa"/>
          </w:tcPr>
          <w:p w:rsidR="00670F74" w:rsidRDefault="00670F74" w:rsidP="0019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B3B" w:rsidRPr="00193B3B" w:rsidRDefault="00193B3B" w:rsidP="00193B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3B3B" w:rsidRPr="00193B3B" w:rsidSect="00A1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4C89"/>
    <w:multiLevelType w:val="hybridMultilevel"/>
    <w:tmpl w:val="6082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B3B"/>
    <w:rsid w:val="00077AA7"/>
    <w:rsid w:val="000B41D0"/>
    <w:rsid w:val="0011720C"/>
    <w:rsid w:val="00193B3B"/>
    <w:rsid w:val="001C4E66"/>
    <w:rsid w:val="002E2439"/>
    <w:rsid w:val="004A1CB3"/>
    <w:rsid w:val="005C6AB7"/>
    <w:rsid w:val="00670F74"/>
    <w:rsid w:val="007F2B29"/>
    <w:rsid w:val="00A1054A"/>
    <w:rsid w:val="00B85DDF"/>
    <w:rsid w:val="00C4712B"/>
    <w:rsid w:val="00C807B0"/>
    <w:rsid w:val="00CB525C"/>
    <w:rsid w:val="00D329ED"/>
    <w:rsid w:val="00D817BE"/>
    <w:rsid w:val="00E551B5"/>
    <w:rsid w:val="00E84DF7"/>
    <w:rsid w:val="00EB4594"/>
    <w:rsid w:val="00EE1BAF"/>
    <w:rsid w:val="00F7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1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Наташа</cp:lastModifiedBy>
  <cp:revision>16</cp:revision>
  <cp:lastPrinted>2019-06-10T08:29:00Z</cp:lastPrinted>
  <dcterms:created xsi:type="dcterms:W3CDTF">2017-12-06T08:50:00Z</dcterms:created>
  <dcterms:modified xsi:type="dcterms:W3CDTF">2019-06-10T08:29:00Z</dcterms:modified>
</cp:coreProperties>
</file>