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4" w:rsidRDefault="00E71BD4" w:rsidP="00E71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в администрацию </w:t>
      </w:r>
      <w:r w:rsidR="0046033C">
        <w:rPr>
          <w:rFonts w:ascii="Times New Roman" w:hAnsi="Times New Roman" w:cs="Times New Roman"/>
          <w:sz w:val="28"/>
          <w:szCs w:val="28"/>
        </w:rPr>
        <w:t xml:space="preserve">Мининского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46033C">
        <w:rPr>
          <w:rFonts w:ascii="Times New Roman" w:hAnsi="Times New Roman" w:cs="Times New Roman"/>
          <w:sz w:val="28"/>
          <w:szCs w:val="28"/>
        </w:rPr>
        <w:t xml:space="preserve">апрель </w:t>
      </w:r>
      <w:proofErr w:type="gramStart"/>
      <w:r w:rsidR="0046033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6033C">
        <w:rPr>
          <w:rFonts w:ascii="Times New Roman" w:hAnsi="Times New Roman" w:cs="Times New Roman"/>
          <w:sz w:val="28"/>
          <w:szCs w:val="28"/>
        </w:rPr>
        <w:t xml:space="preserve">юнь 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9140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6E78" w:rsidRDefault="002F6E78" w:rsidP="00E71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78" w:rsidRDefault="002370F1" w:rsidP="002F6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78">
        <w:rPr>
          <w:rFonts w:ascii="Times New Roman" w:hAnsi="Times New Roman" w:cs="Times New Roman"/>
          <w:sz w:val="28"/>
          <w:szCs w:val="28"/>
        </w:rPr>
        <w:t>Письменных обращений не поступало.</w:t>
      </w:r>
    </w:p>
    <w:p w:rsidR="002F6E78" w:rsidRDefault="002F6E78" w:rsidP="002F6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E78" w:rsidRDefault="0091404D" w:rsidP="002F6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F1" w:rsidRDefault="002370F1" w:rsidP="00E71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BD4" w:rsidRPr="001317E3" w:rsidRDefault="0046033C" w:rsidP="00E71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23" w:rsidRDefault="007A2123"/>
    <w:sectPr w:rsidR="007A2123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D4"/>
    <w:rsid w:val="000A4E7D"/>
    <w:rsid w:val="00221FF8"/>
    <w:rsid w:val="002370F1"/>
    <w:rsid w:val="002F6E78"/>
    <w:rsid w:val="0046033C"/>
    <w:rsid w:val="006939F3"/>
    <w:rsid w:val="007A2123"/>
    <w:rsid w:val="0091404D"/>
    <w:rsid w:val="009B6DAD"/>
    <w:rsid w:val="00CD51F0"/>
    <w:rsid w:val="00D97BBE"/>
    <w:rsid w:val="00DC589F"/>
    <w:rsid w:val="00E7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D4"/>
  </w:style>
  <w:style w:type="table" w:styleId="a4">
    <w:name w:val="Table Grid"/>
    <w:basedOn w:val="a1"/>
    <w:uiPriority w:val="59"/>
    <w:rsid w:val="00E71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8</cp:revision>
  <dcterms:created xsi:type="dcterms:W3CDTF">2015-09-03T05:07:00Z</dcterms:created>
  <dcterms:modified xsi:type="dcterms:W3CDTF">2018-08-15T07:23:00Z</dcterms:modified>
</cp:coreProperties>
</file>